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8EEB" w14:textId="1D79BECA" w:rsidR="00B65239" w:rsidRPr="00C259D5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 xml:space="preserve">Nom </w:t>
      </w:r>
      <w:r w:rsidR="0022084E">
        <w:rPr>
          <w:b/>
          <w:i/>
        </w:rPr>
        <w:t>prénom</w:t>
      </w:r>
      <w:r>
        <w:rPr>
          <w:b/>
          <w:i/>
        </w:rPr>
        <w:t>)</w:t>
      </w:r>
    </w:p>
    <w:p w14:paraId="2A47808C" w14:textId="77777777" w:rsidR="00B65239" w:rsidRPr="00C259D5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141B5706" w14:textId="77777777" w:rsidR="00B65239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77E644B0" w14:textId="77777777" w:rsidR="00B65239" w:rsidRPr="00A814FB" w:rsidRDefault="00B65239" w:rsidP="00B65239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57E60707" w14:textId="77777777" w:rsidR="00B65239" w:rsidRPr="00C259D5" w:rsidRDefault="00B65239" w:rsidP="00B65239">
      <w:pPr>
        <w:spacing w:after="0"/>
        <w:rPr>
          <w:b/>
        </w:rPr>
      </w:pPr>
    </w:p>
    <w:p w14:paraId="2EA87162" w14:textId="77777777" w:rsidR="00B65239" w:rsidRPr="00C259D5" w:rsidRDefault="00B65239" w:rsidP="00B65239">
      <w:pPr>
        <w:spacing w:after="0"/>
        <w:rPr>
          <w:b/>
        </w:rPr>
      </w:pPr>
    </w:p>
    <w:p w14:paraId="0F128E47" w14:textId="77777777" w:rsidR="00B65239" w:rsidRPr="00C259D5" w:rsidRDefault="00B65239" w:rsidP="00B65239">
      <w:pPr>
        <w:spacing w:after="0"/>
        <w:rPr>
          <w:b/>
        </w:rPr>
      </w:pPr>
    </w:p>
    <w:p w14:paraId="55E8ECD1" w14:textId="77777777" w:rsidR="00B65239" w:rsidRPr="00C259D5" w:rsidRDefault="00B65239" w:rsidP="00B65239">
      <w:pPr>
        <w:spacing w:after="0"/>
        <w:rPr>
          <w:b/>
        </w:rPr>
      </w:pPr>
    </w:p>
    <w:p w14:paraId="0AB74DB6" w14:textId="3CD69EB8" w:rsidR="00B65239" w:rsidRPr="00C259D5" w:rsidRDefault="00B65239" w:rsidP="00B65239">
      <w:pPr>
        <w:spacing w:after="0"/>
        <w:jc w:val="right"/>
        <w:rPr>
          <w:b/>
          <w:i/>
        </w:rPr>
      </w:pPr>
      <w:r>
        <w:rPr>
          <w:b/>
          <w:i/>
        </w:rPr>
        <w:t xml:space="preserve">(Nom </w:t>
      </w:r>
      <w:r w:rsidR="0022084E">
        <w:rPr>
          <w:b/>
          <w:i/>
        </w:rPr>
        <w:t>du syndicat</w:t>
      </w:r>
      <w:r>
        <w:rPr>
          <w:b/>
          <w:i/>
        </w:rPr>
        <w:t>)</w:t>
      </w:r>
    </w:p>
    <w:p w14:paraId="352CE4BB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164FBAD2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0BBEB873" w14:textId="77777777" w:rsidR="00B65239" w:rsidRPr="00C259D5" w:rsidRDefault="00B65239" w:rsidP="00B65239">
      <w:pPr>
        <w:spacing w:after="0"/>
        <w:jc w:val="right"/>
        <w:rPr>
          <w:b/>
        </w:rPr>
      </w:pPr>
    </w:p>
    <w:p w14:paraId="2EB6C30F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3465E187" w14:textId="77777777" w:rsidR="00B65239" w:rsidRPr="00C259D5" w:rsidRDefault="00B65239" w:rsidP="00B65239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4389D208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94B5C84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B290519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FB5856B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1CC4518" w14:textId="3EB3F6FE" w:rsidR="00B65239" w:rsidRPr="0022084E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</w:t>
      </w:r>
      <w:r w:rsidR="0022084E">
        <w:rPr>
          <w:rFonts w:asciiTheme="minorHAnsi" w:hAnsiTheme="minorHAnsi" w:cstheme="minorHAnsi"/>
          <w:color w:val="000000"/>
          <w:u w:val="single"/>
        </w:rPr>
        <w:t>renonciation expresse au mandat de délégué</w:t>
      </w:r>
      <w:r w:rsidR="0022084E" w:rsidRPr="0022084E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(e)</w:t>
      </w:r>
      <w:r w:rsidR="0022084E">
        <w:rPr>
          <w:rFonts w:asciiTheme="minorHAnsi" w:hAnsiTheme="minorHAnsi" w:cstheme="minorHAnsi"/>
          <w:color w:val="000000"/>
          <w:u w:val="single"/>
        </w:rPr>
        <w:t xml:space="preserve"> syndical</w:t>
      </w:r>
      <w:r w:rsidR="0022084E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(e)</w:t>
      </w:r>
    </w:p>
    <w:p w14:paraId="348380DD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F35B47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A018717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7A83E18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C62F62A" w14:textId="7030E3A1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1B8A5BC3" w14:textId="77777777" w:rsidR="00B65239" w:rsidRDefault="00B65239" w:rsidP="00B65239">
      <w:pPr>
        <w:spacing w:after="0"/>
        <w:jc w:val="both"/>
      </w:pPr>
    </w:p>
    <w:p w14:paraId="25EF0BA7" w14:textId="4FD285CC" w:rsidR="00B65239" w:rsidRPr="0022084E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En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application d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>u deuxième alinéa de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l'article L. 2143-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ode du travail, 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>bien que remplissant les conditions permettant d’être désigné</w:t>
      </w:r>
      <w:r w:rsidR="0022084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(e)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au mandat de délégué</w:t>
      </w:r>
      <w:r w:rsidR="0022084E" w:rsidRPr="0022084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(e)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syndical</w:t>
      </w:r>
      <w:r w:rsidR="0022084E" w:rsidRPr="0022084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(e)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au sein de </w:t>
      </w:r>
      <w:r w:rsidR="0022084E" w:rsidRPr="0022084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l’entreprise/l’établissement (nom de l’entreprise ou de l’établissement</w:t>
      </w:r>
      <w:r w:rsidR="0022084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)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>, par la présente, je renonce expressément à la possibilité d’être désigné</w:t>
      </w:r>
      <w:r w:rsidR="0022084E" w:rsidRPr="0022084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(e) </w:t>
      </w:r>
      <w:r w:rsidR="0022084E">
        <w:rPr>
          <w:rFonts w:eastAsia="Times New Roman" w:cs="Times New Roman"/>
          <w:color w:val="000000"/>
          <w:sz w:val="24"/>
          <w:szCs w:val="24"/>
          <w:lang w:eastAsia="fr-FR"/>
        </w:rPr>
        <w:t>à ce mandat.</w:t>
      </w:r>
    </w:p>
    <w:p w14:paraId="06EEB864" w14:textId="77777777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0F247945" w14:textId="77777777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Veuillez agréer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l’expression de mes sincères salutations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054D149A" w14:textId="7777777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791C04D3" w14:textId="77777777" w:rsidR="00B65239" w:rsidRDefault="00B65239" w:rsidP="00B6523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52E945E5" w14:textId="29E0AB99" w:rsidR="002A482E" w:rsidRPr="0022084E" w:rsidRDefault="00B65239" w:rsidP="0022084E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sectPr w:rsidR="002A482E" w:rsidRPr="0022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2E"/>
    <w:rsid w:val="0022084E"/>
    <w:rsid w:val="002A482E"/>
    <w:rsid w:val="003F0CA1"/>
    <w:rsid w:val="00457B00"/>
    <w:rsid w:val="00B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A499"/>
  <w15:chartTrackingRefBased/>
  <w15:docId w15:val="{38541EFE-7592-44A4-AC53-6A2B06A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5</cp:revision>
  <dcterms:created xsi:type="dcterms:W3CDTF">2019-04-15T08:05:00Z</dcterms:created>
  <dcterms:modified xsi:type="dcterms:W3CDTF">2021-03-23T09:27:00Z</dcterms:modified>
</cp:coreProperties>
</file>